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E8139" w14:textId="3F880AC1" w:rsidR="005602F3" w:rsidRPr="00C032B0" w:rsidRDefault="005602F3" w:rsidP="005602F3">
      <w:pPr>
        <w:pStyle w:val="Listaszerbekezds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C032B0">
        <w:rPr>
          <w:b/>
          <w:bCs/>
          <w:sz w:val="28"/>
          <w:szCs w:val="28"/>
        </w:rPr>
        <w:t>Felettes, felügyeleti, törvényességi ellenőrzést vagy felügyeletet gyakorló szerv</w:t>
      </w:r>
    </w:p>
    <w:p w14:paraId="217FD12A" w14:textId="77777777" w:rsidR="005602F3" w:rsidRPr="005602F3" w:rsidRDefault="005602F3" w:rsidP="005602F3">
      <w:pPr>
        <w:pStyle w:val="Listaszerbekezds"/>
        <w:ind w:left="1080"/>
        <w:rPr>
          <w:sz w:val="24"/>
          <w:szCs w:val="24"/>
        </w:rPr>
      </w:pPr>
    </w:p>
    <w:p w14:paraId="4BD03F00" w14:textId="727E8B48" w:rsidR="005602F3" w:rsidRPr="00390EB0" w:rsidRDefault="005602F3" w:rsidP="005602F3">
      <w:pPr>
        <w:rPr>
          <w:b/>
          <w:bCs/>
          <w:sz w:val="28"/>
          <w:szCs w:val="28"/>
        </w:rPr>
      </w:pPr>
      <w:r w:rsidRPr="005602F3">
        <w:rPr>
          <w:b/>
          <w:bCs/>
          <w:sz w:val="24"/>
          <w:szCs w:val="24"/>
        </w:rPr>
        <w:t xml:space="preserve"> </w:t>
      </w:r>
      <w:r w:rsidR="00390EB0" w:rsidRPr="00390EB0">
        <w:rPr>
          <w:b/>
          <w:bCs/>
          <w:sz w:val="28"/>
          <w:szCs w:val="28"/>
        </w:rPr>
        <w:t>AZ OROSHÁZA VÁROSI ÖNKORMÁNYZAT NAPKÖZIOTTHONOS ÓVODÁJA FELETTES, TÖRVÉNYESSÉGI ELLENŐRZÉST GYAKORLÓ SZERVÉNEK ADATAI</w:t>
      </w:r>
    </w:p>
    <w:p w14:paraId="0F0DADEE" w14:textId="77777777" w:rsidR="005602F3" w:rsidRPr="00390EB0" w:rsidRDefault="005602F3" w:rsidP="005602F3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Név:</w:t>
      </w:r>
      <w:r w:rsidRPr="00390EB0">
        <w:rPr>
          <w:sz w:val="28"/>
          <w:szCs w:val="28"/>
        </w:rPr>
        <w:t xml:space="preserve"> Orosháza Város Önkormányzata</w:t>
      </w:r>
    </w:p>
    <w:p w14:paraId="1AD64F84" w14:textId="77777777" w:rsidR="005602F3" w:rsidRPr="00390EB0" w:rsidRDefault="005602F3" w:rsidP="005602F3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 xml:space="preserve">Cím: </w:t>
      </w:r>
      <w:r w:rsidRPr="00390EB0">
        <w:rPr>
          <w:sz w:val="28"/>
          <w:szCs w:val="28"/>
        </w:rPr>
        <w:t>5900 Orosháza, Szabadság tér 4-6.</w:t>
      </w:r>
    </w:p>
    <w:p w14:paraId="2AB53C71" w14:textId="77777777" w:rsidR="005602F3" w:rsidRPr="00390EB0" w:rsidRDefault="005602F3" w:rsidP="005602F3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 xml:space="preserve">Tel: </w:t>
      </w:r>
      <w:r w:rsidRPr="00390EB0">
        <w:rPr>
          <w:sz w:val="28"/>
          <w:szCs w:val="28"/>
        </w:rPr>
        <w:t>+36 (68) 413 022</w:t>
      </w:r>
    </w:p>
    <w:p w14:paraId="05DC8B74" w14:textId="77777777" w:rsidR="005602F3" w:rsidRPr="00390EB0" w:rsidRDefault="005602F3" w:rsidP="005602F3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 xml:space="preserve">Fax: </w:t>
      </w:r>
      <w:r w:rsidRPr="00390EB0">
        <w:rPr>
          <w:sz w:val="28"/>
          <w:szCs w:val="28"/>
        </w:rPr>
        <w:t>+36 (68) 411 545</w:t>
      </w:r>
    </w:p>
    <w:p w14:paraId="78DE90CB" w14:textId="77777777" w:rsidR="005602F3" w:rsidRPr="00390EB0" w:rsidRDefault="005602F3" w:rsidP="005602F3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Zöldvonal:</w:t>
      </w:r>
      <w:r w:rsidRPr="00390EB0">
        <w:rPr>
          <w:sz w:val="28"/>
          <w:szCs w:val="28"/>
        </w:rPr>
        <w:t xml:space="preserve"> 06-80/931-001</w:t>
      </w:r>
    </w:p>
    <w:p w14:paraId="0D65A9AB" w14:textId="77777777" w:rsidR="005602F3" w:rsidRPr="00390EB0" w:rsidRDefault="005602F3" w:rsidP="005602F3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E-mail:</w:t>
      </w:r>
      <w:r w:rsidRPr="00390EB0">
        <w:rPr>
          <w:sz w:val="28"/>
          <w:szCs w:val="28"/>
        </w:rPr>
        <w:t xml:space="preserve"> varoshaza@oroshaza.hu </w:t>
      </w:r>
    </w:p>
    <w:p w14:paraId="102ACA95" w14:textId="77777777" w:rsidR="005602F3" w:rsidRPr="00390EB0" w:rsidRDefault="005602F3" w:rsidP="005602F3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Honlap:</w:t>
      </w:r>
      <w:r w:rsidRPr="00390EB0">
        <w:rPr>
          <w:sz w:val="28"/>
          <w:szCs w:val="28"/>
        </w:rPr>
        <w:t xml:space="preserve"> https://oroshaza.hu/ </w:t>
      </w:r>
    </w:p>
    <w:p w14:paraId="54AA7837" w14:textId="77777777" w:rsidR="005602F3" w:rsidRPr="00390EB0" w:rsidRDefault="005602F3" w:rsidP="005602F3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Ügyfélfogadás helye:</w:t>
      </w:r>
      <w:r w:rsidRPr="00390EB0">
        <w:rPr>
          <w:sz w:val="28"/>
          <w:szCs w:val="28"/>
        </w:rPr>
        <w:t xml:space="preserve"> 5900 Orosháza, Szabadság tér 4-6.</w:t>
      </w:r>
    </w:p>
    <w:p w14:paraId="2AD2B7C3" w14:textId="77777777" w:rsidR="005602F3" w:rsidRPr="00390EB0" w:rsidRDefault="005602F3" w:rsidP="005602F3">
      <w:pPr>
        <w:rPr>
          <w:b/>
          <w:bCs/>
          <w:sz w:val="28"/>
          <w:szCs w:val="28"/>
        </w:rPr>
      </w:pPr>
      <w:r w:rsidRPr="00390EB0">
        <w:rPr>
          <w:b/>
          <w:bCs/>
          <w:sz w:val="28"/>
          <w:szCs w:val="28"/>
        </w:rPr>
        <w:t xml:space="preserve">Ügyfélfogadás ideje: </w:t>
      </w:r>
    </w:p>
    <w:p w14:paraId="70E08F40" w14:textId="77777777" w:rsidR="005602F3" w:rsidRPr="00390EB0" w:rsidRDefault="005602F3" w:rsidP="005602F3">
      <w:pPr>
        <w:rPr>
          <w:sz w:val="28"/>
          <w:szCs w:val="28"/>
        </w:rPr>
      </w:pPr>
      <w:r w:rsidRPr="00390EB0">
        <w:rPr>
          <w:sz w:val="28"/>
          <w:szCs w:val="28"/>
        </w:rPr>
        <w:t>Hétfő: 8.00–12.00, 12:30–17.00</w:t>
      </w:r>
    </w:p>
    <w:p w14:paraId="71E47B2A" w14:textId="77777777" w:rsidR="005602F3" w:rsidRPr="00390EB0" w:rsidRDefault="005602F3" w:rsidP="005602F3">
      <w:pPr>
        <w:rPr>
          <w:sz w:val="28"/>
          <w:szCs w:val="28"/>
        </w:rPr>
      </w:pPr>
      <w:r w:rsidRPr="00390EB0">
        <w:rPr>
          <w:sz w:val="28"/>
          <w:szCs w:val="28"/>
        </w:rPr>
        <w:t xml:space="preserve">Kedd: nincs ügyfélfogadás </w:t>
      </w:r>
    </w:p>
    <w:p w14:paraId="6555F045" w14:textId="77777777" w:rsidR="005602F3" w:rsidRPr="00390EB0" w:rsidRDefault="005602F3" w:rsidP="005602F3">
      <w:pPr>
        <w:rPr>
          <w:sz w:val="28"/>
          <w:szCs w:val="28"/>
        </w:rPr>
      </w:pPr>
      <w:r w:rsidRPr="00390EB0">
        <w:rPr>
          <w:sz w:val="28"/>
          <w:szCs w:val="28"/>
        </w:rPr>
        <w:t>Szerda: 8.00–12.00, 12:30–16.00</w:t>
      </w:r>
    </w:p>
    <w:p w14:paraId="2CEF6434" w14:textId="77777777" w:rsidR="005602F3" w:rsidRPr="00390EB0" w:rsidRDefault="005602F3" w:rsidP="005602F3">
      <w:pPr>
        <w:rPr>
          <w:sz w:val="28"/>
          <w:szCs w:val="28"/>
        </w:rPr>
      </w:pPr>
      <w:r w:rsidRPr="00390EB0">
        <w:rPr>
          <w:sz w:val="28"/>
          <w:szCs w:val="28"/>
        </w:rPr>
        <w:t xml:space="preserve">Csütörtök: 8.00–12.00, délután nincs ügyfélfogadás </w:t>
      </w:r>
    </w:p>
    <w:p w14:paraId="4975FC46" w14:textId="76E3F042" w:rsidR="00012A7C" w:rsidRPr="00390EB0" w:rsidRDefault="005602F3" w:rsidP="005602F3">
      <w:pPr>
        <w:rPr>
          <w:sz w:val="28"/>
          <w:szCs w:val="28"/>
        </w:rPr>
      </w:pPr>
      <w:r w:rsidRPr="00390EB0">
        <w:rPr>
          <w:sz w:val="28"/>
          <w:szCs w:val="28"/>
        </w:rPr>
        <w:t>Péntek: nincs ügyfélfogadás</w:t>
      </w:r>
    </w:p>
    <w:p w14:paraId="4BD468D9" w14:textId="77777777" w:rsidR="004A321F" w:rsidRPr="00390EB0" w:rsidRDefault="004A321F" w:rsidP="005602F3">
      <w:pPr>
        <w:rPr>
          <w:sz w:val="28"/>
          <w:szCs w:val="28"/>
        </w:rPr>
      </w:pPr>
    </w:p>
    <w:p w14:paraId="44A54C03" w14:textId="77777777" w:rsidR="004A321F" w:rsidRPr="004A321F" w:rsidRDefault="004A321F" w:rsidP="004A321F">
      <w:pPr>
        <w:rPr>
          <w:sz w:val="24"/>
          <w:szCs w:val="24"/>
        </w:rPr>
      </w:pPr>
    </w:p>
    <w:p w14:paraId="1461D719" w14:textId="01F73D46" w:rsidR="004A321F" w:rsidRPr="004A321F" w:rsidRDefault="00390EB0" w:rsidP="004A321F">
      <w:pPr>
        <w:rPr>
          <w:b/>
          <w:bCs/>
          <w:sz w:val="28"/>
          <w:szCs w:val="28"/>
        </w:rPr>
      </w:pPr>
      <w:r w:rsidRPr="004A321F">
        <w:rPr>
          <w:b/>
          <w:bCs/>
          <w:sz w:val="28"/>
          <w:szCs w:val="28"/>
        </w:rPr>
        <w:t xml:space="preserve">A KÖLTSÉGVETÉSI SZERV ÁGAZATI IRÁNYÍTÁSA ÉS FELÜGYELETE: </w:t>
      </w:r>
    </w:p>
    <w:p w14:paraId="0885A2EB" w14:textId="1420B102" w:rsidR="004A321F" w:rsidRPr="00390EB0" w:rsidRDefault="004A321F" w:rsidP="004A321F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Név:</w:t>
      </w:r>
      <w:r w:rsidRPr="00390EB0">
        <w:rPr>
          <w:sz w:val="28"/>
          <w:szCs w:val="28"/>
        </w:rPr>
        <w:t xml:space="preserve"> Oktatás és Gyermekügyi Minisztérium</w:t>
      </w:r>
    </w:p>
    <w:p w14:paraId="3F74C0FD" w14:textId="1C9F5EE7" w:rsidR="004A321F" w:rsidRPr="00390EB0" w:rsidRDefault="004A321F" w:rsidP="004A321F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Miniszter:</w:t>
      </w:r>
      <w:r w:rsidRPr="00390EB0">
        <w:rPr>
          <w:sz w:val="28"/>
          <w:szCs w:val="28"/>
        </w:rPr>
        <w:t xml:space="preserve"> </w:t>
      </w:r>
      <w:proofErr w:type="spellStart"/>
      <w:r w:rsidRPr="00390EB0">
        <w:rPr>
          <w:sz w:val="28"/>
          <w:szCs w:val="28"/>
        </w:rPr>
        <w:t>Lannert</w:t>
      </w:r>
      <w:proofErr w:type="spellEnd"/>
      <w:r w:rsidRPr="00390EB0">
        <w:rPr>
          <w:sz w:val="28"/>
          <w:szCs w:val="28"/>
        </w:rPr>
        <w:t xml:space="preserve"> Judit</w:t>
      </w:r>
    </w:p>
    <w:p w14:paraId="7D1C7775" w14:textId="77777777" w:rsidR="004A321F" w:rsidRPr="00390EB0" w:rsidRDefault="004A321F" w:rsidP="004A321F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Székhely:</w:t>
      </w:r>
      <w:r w:rsidRPr="00390EB0">
        <w:rPr>
          <w:sz w:val="28"/>
          <w:szCs w:val="28"/>
        </w:rPr>
        <w:t xml:space="preserve"> 1055 Budapest, Szalay utca 10–14.</w:t>
      </w:r>
    </w:p>
    <w:p w14:paraId="481FC3A2" w14:textId="26A10F3B" w:rsidR="004A321F" w:rsidRPr="00390EB0" w:rsidRDefault="004A321F" w:rsidP="004A321F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Hivatalos honlap:</w:t>
      </w:r>
      <w:r w:rsidRPr="00390EB0">
        <w:rPr>
          <w:sz w:val="28"/>
          <w:szCs w:val="28"/>
        </w:rPr>
        <w:t xml:space="preserve"> </w:t>
      </w:r>
      <w:hyperlink r:id="rId5" w:tgtFrame="_blank" w:history="1">
        <w:r w:rsidRPr="00390EB0">
          <w:rPr>
            <w:rStyle w:val="Hiperhivatkozs"/>
            <w:sz w:val="28"/>
            <w:szCs w:val="28"/>
          </w:rPr>
          <w:t>Kormányzat – Oktatási és Gyermekügyi Minisztérium</w:t>
        </w:r>
      </w:hyperlink>
    </w:p>
    <w:p w14:paraId="6433012E" w14:textId="3D02D3A6" w:rsidR="004A321F" w:rsidRPr="00390EB0" w:rsidRDefault="004A321F" w:rsidP="004A321F">
      <w:pPr>
        <w:rPr>
          <w:sz w:val="28"/>
          <w:szCs w:val="28"/>
        </w:rPr>
      </w:pPr>
      <w:r w:rsidRPr="00390EB0">
        <w:rPr>
          <w:b/>
          <w:bCs/>
          <w:sz w:val="28"/>
          <w:szCs w:val="28"/>
        </w:rPr>
        <w:t>E-mail:</w:t>
      </w:r>
      <w:r w:rsidRPr="00390EB0">
        <w:rPr>
          <w:sz w:val="28"/>
          <w:szCs w:val="28"/>
        </w:rPr>
        <w:t xml:space="preserve"> </w:t>
      </w:r>
      <w:hyperlink r:id="rId6" w:history="1">
        <w:r w:rsidRPr="00390EB0">
          <w:rPr>
            <w:rStyle w:val="Hiperhivatkozs"/>
            <w:sz w:val="28"/>
            <w:szCs w:val="28"/>
          </w:rPr>
          <w:t>ugyfelszolgalat@kim.gov.hu</w:t>
        </w:r>
      </w:hyperlink>
      <w:r w:rsidRPr="00390EB0">
        <w:rPr>
          <w:sz w:val="28"/>
          <w:szCs w:val="28"/>
        </w:rPr>
        <w:t xml:space="preserve"> </w:t>
      </w:r>
    </w:p>
    <w:p w14:paraId="287CADA9" w14:textId="307E6710" w:rsidR="004A321F" w:rsidRPr="005602F3" w:rsidRDefault="004A321F" w:rsidP="004A321F">
      <w:pPr>
        <w:rPr>
          <w:sz w:val="24"/>
          <w:szCs w:val="24"/>
        </w:rPr>
      </w:pPr>
    </w:p>
    <w:sectPr w:rsidR="004A321F" w:rsidRPr="00560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73D45"/>
    <w:multiLevelType w:val="hybridMultilevel"/>
    <w:tmpl w:val="F83A7638"/>
    <w:lvl w:ilvl="0" w:tplc="D9A65A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A13E7"/>
    <w:multiLevelType w:val="multilevel"/>
    <w:tmpl w:val="7512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5968324">
    <w:abstractNumId w:val="0"/>
  </w:num>
  <w:num w:numId="2" w16cid:durableId="2011325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F3"/>
    <w:rsid w:val="00012A7C"/>
    <w:rsid w:val="00116A05"/>
    <w:rsid w:val="00390EB0"/>
    <w:rsid w:val="003B0FD2"/>
    <w:rsid w:val="004A321F"/>
    <w:rsid w:val="005602F3"/>
    <w:rsid w:val="0059028A"/>
    <w:rsid w:val="0086022D"/>
    <w:rsid w:val="00C032B0"/>
    <w:rsid w:val="00D5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61CF"/>
  <w15:chartTrackingRefBased/>
  <w15:docId w15:val="{C67CD2FF-97E8-4E08-9B36-B0561628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60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60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602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60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602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602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602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602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602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02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02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602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602F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602F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602F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602F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602F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602F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60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60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60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60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60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602F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602F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602F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602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602F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602F3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4A321F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A32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apcsolat@ogym.gov.hu" TargetMode="External"/><Relationship Id="rId5" Type="http://schemas.openxmlformats.org/officeDocument/2006/relationships/hyperlink" Target="https://kormany.hu/kormanyzat/oktatasi-es-gyermekugyi-miniszteriu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925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Pálné Jávorcsik</dc:creator>
  <cp:keywords/>
  <dc:description/>
  <cp:lastModifiedBy>Pálné Jávorcsik</cp:lastModifiedBy>
  <cp:revision>4</cp:revision>
  <dcterms:created xsi:type="dcterms:W3CDTF">2026-09-08T07:33:00Z</dcterms:created>
  <dcterms:modified xsi:type="dcterms:W3CDTF">2026-09-08T07:54:00Z</dcterms:modified>
</cp:coreProperties>
</file>